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121A" w:rsidRPr="00F7121A" w:rsidRDefault="00F7121A" w:rsidP="00F7121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F7121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</w:t>
      </w:r>
      <w:bookmarkStart w:id="0" w:name="_GoBack"/>
      <w:bookmarkEnd w:id="0"/>
      <w:r w:rsidRPr="00F7121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TTURA ELETTRONICA</w:t>
      </w:r>
    </w:p>
    <w:p w:rsidR="00F7121A" w:rsidRPr="00F7121A" w:rsidRDefault="00F7121A" w:rsidP="00F7121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712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F7121A" w:rsidRPr="00F7121A" w:rsidRDefault="00F7121A" w:rsidP="00F712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proofErr w:type="spellStart"/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acuhh</w:t>
      </w:r>
      <w:proofErr w:type="spellEnd"/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0409751179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info@fatturaelettronica.pa.it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7121A" w:rsidRPr="00F7121A" w:rsidRDefault="00F7121A" w:rsidP="00F7121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IT05398300870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05398300870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MC Service S.r.l.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7121A" w:rsidRPr="00F7121A" w:rsidRDefault="00F7121A" w:rsidP="00F712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Belmangiare, 10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F7121A" w:rsidRPr="00F7121A" w:rsidRDefault="00F7121A" w:rsidP="00F7121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05398300870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F7121A" w:rsidRPr="00F7121A" w:rsidRDefault="00F7121A" w:rsidP="00F7121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3386801496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mcservicesrl13@libero.it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7121A" w:rsidRPr="00F7121A" w:rsidRDefault="00F7121A" w:rsidP="00F7121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Comune di Caltagirone - </w:t>
      </w:r>
      <w:proofErr w:type="spellStart"/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Uff_eFatturaPA</w:t>
      </w:r>
      <w:proofErr w:type="spellEnd"/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7121A" w:rsidRPr="00F7121A" w:rsidRDefault="00F7121A" w:rsidP="00F7121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CAP: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7121A" w:rsidRPr="00F7121A" w:rsidRDefault="00F7121A" w:rsidP="00F7121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IT01021160328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TEK - 01 S.A.S. DI SERGIO PORTALURI &amp; C.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F7121A" w:rsidRPr="00F7121A" w:rsidRDefault="00F7121A" w:rsidP="00F7121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F7121A" w:rsidRPr="00F7121A" w:rsidRDefault="00F7121A" w:rsidP="00F7121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712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712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712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F7121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21A" w:rsidRPr="00F7121A" w:rsidRDefault="00F7121A" w:rsidP="00F7121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712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F7121A" w:rsidRPr="00F7121A" w:rsidRDefault="00F7121A" w:rsidP="00F7121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F7121A" w:rsidRPr="00F7121A" w:rsidRDefault="00F7121A" w:rsidP="00F7121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2021-12-04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(04 Dicembre 2021) </w:t>
      </w:r>
    </w:p>
    <w:p w:rsidR="00F7121A" w:rsidRPr="00F7121A" w:rsidRDefault="00F7121A" w:rsidP="00F7121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95/FE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2409.50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F7121A" w:rsidRPr="00F7121A" w:rsidRDefault="00F7121A" w:rsidP="00F7121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B27H20012740004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856648463A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7121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F7121A" w:rsidRPr="00F7121A" w:rsidRDefault="00F7121A" w:rsidP="00F7121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Saldo - Lavori di manutenzione straordinaria nelle vie delle Frazioni del Comune di Caltagirone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1975.00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1975.00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F7121A" w:rsidRPr="00F7121A" w:rsidRDefault="00F7121A" w:rsidP="00F7121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1975.00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434.50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7121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F7121A" w:rsidRPr="00F7121A" w:rsidRDefault="00F7121A" w:rsidP="00F7121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F7121A" w:rsidRPr="00F7121A" w:rsidRDefault="00F7121A" w:rsidP="00F7121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7121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F7121A" w:rsidRPr="00F7121A" w:rsidRDefault="00F7121A" w:rsidP="00F7121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F7121A" w:rsidRPr="00F7121A" w:rsidRDefault="00F7121A" w:rsidP="00F7121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2021-12-04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(04 Dicembre 2021) </w:t>
      </w:r>
    </w:p>
    <w:p w:rsidR="00F7121A" w:rsidRPr="00F7121A" w:rsidRDefault="00F7121A" w:rsidP="00F7121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1975.00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F7121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IT81T0521683910000009990759</w:t>
      </w:r>
      <w:r w:rsidRPr="00F7121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7121A" w:rsidRPr="00F7121A" w:rsidRDefault="00F7121A" w:rsidP="00F7121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712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712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7121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F7121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54B0F" w:rsidRDefault="00F54B0F"/>
    <w:sectPr w:rsidR="00F54B0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1F121C"/>
    <w:multiLevelType w:val="multilevel"/>
    <w:tmpl w:val="BB7CFA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BC93E70"/>
    <w:multiLevelType w:val="multilevel"/>
    <w:tmpl w:val="3F54D9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3B9569B"/>
    <w:multiLevelType w:val="multilevel"/>
    <w:tmpl w:val="93602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4BB7CF1"/>
    <w:multiLevelType w:val="multilevel"/>
    <w:tmpl w:val="EC840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A2079D9"/>
    <w:multiLevelType w:val="multilevel"/>
    <w:tmpl w:val="7340D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D260407"/>
    <w:multiLevelType w:val="multilevel"/>
    <w:tmpl w:val="40C2D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D503D87"/>
    <w:multiLevelType w:val="multilevel"/>
    <w:tmpl w:val="389C21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F8911A1"/>
    <w:multiLevelType w:val="multilevel"/>
    <w:tmpl w:val="13286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AA10B51"/>
    <w:multiLevelType w:val="multilevel"/>
    <w:tmpl w:val="8DCA1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D165309"/>
    <w:multiLevelType w:val="multilevel"/>
    <w:tmpl w:val="B14AD4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6E24077"/>
    <w:multiLevelType w:val="multilevel"/>
    <w:tmpl w:val="AB241A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B28385C"/>
    <w:multiLevelType w:val="multilevel"/>
    <w:tmpl w:val="C19AC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2E2159F"/>
    <w:multiLevelType w:val="multilevel"/>
    <w:tmpl w:val="728E35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4BC3137"/>
    <w:multiLevelType w:val="multilevel"/>
    <w:tmpl w:val="99BA1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3"/>
  </w:num>
  <w:num w:numId="3">
    <w:abstractNumId w:val="10"/>
  </w:num>
  <w:num w:numId="4">
    <w:abstractNumId w:val="11"/>
  </w:num>
  <w:num w:numId="5">
    <w:abstractNumId w:val="0"/>
  </w:num>
  <w:num w:numId="6">
    <w:abstractNumId w:val="4"/>
  </w:num>
  <w:num w:numId="7">
    <w:abstractNumId w:val="6"/>
  </w:num>
  <w:num w:numId="8">
    <w:abstractNumId w:val="7"/>
  </w:num>
  <w:num w:numId="9">
    <w:abstractNumId w:val="2"/>
  </w:num>
  <w:num w:numId="10">
    <w:abstractNumId w:val="13"/>
  </w:num>
  <w:num w:numId="11">
    <w:abstractNumId w:val="12"/>
  </w:num>
  <w:num w:numId="12">
    <w:abstractNumId w:val="1"/>
  </w:num>
  <w:num w:numId="13">
    <w:abstractNumId w:val="9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21A"/>
    <w:rsid w:val="00F54B0F"/>
    <w:rsid w:val="00F71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F81DA32-B16E-40A8-99D0-6FEE7FF68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264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74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341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51220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60689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798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6266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8329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4591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0278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83425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636646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3412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2984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16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0903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1230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2290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1215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389</Words>
  <Characters>2220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1</vt:i4>
      </vt:variant>
    </vt:vector>
  </HeadingPairs>
  <TitlesOfParts>
    <vt:vector size="2" baseType="lpstr">
      <vt:lpstr/>
      <vt:lpstr>    FATTURA ELETTRONICA</vt:lpstr>
    </vt:vector>
  </TitlesOfParts>
  <Company/>
  <LinksUpToDate>false</LinksUpToDate>
  <CharactersWithSpaces>2604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 Scozzarella</dc:creator>
  <cp:keywords/>
  <dc:description/>
  <cp:lastModifiedBy>Luigi Scozzarella</cp:lastModifiedBy>
  <cp:revision>1</cp:revision>
  <dcterms:created xsi:type="dcterms:W3CDTF">2021-12-06T08:52:00Z</dcterms:created>
  <dcterms:modified xsi:type="dcterms:W3CDTF">2021-12-06T08:52:00Z</dcterms:modified>
</cp:coreProperties>
</file>