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55E78" w:rsidRPr="00455E78" w:rsidRDefault="00455E78" w:rsidP="00455E78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455E78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ELETTRONICA</w:t>
      </w:r>
    </w:p>
    <w:p w:rsidR="00455E78" w:rsidRPr="00455E78" w:rsidRDefault="00455E78" w:rsidP="00455E7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455E78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455E78" w:rsidRPr="00455E78" w:rsidRDefault="00455E78" w:rsidP="00455E78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55E78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455E78" w:rsidRPr="00455E78" w:rsidRDefault="00455E78" w:rsidP="00455E78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5E78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455E7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IT10209790152</w:t>
      </w:r>
      <w:r w:rsidRPr="00455E7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5E78" w:rsidRPr="00455E78" w:rsidRDefault="00455E78" w:rsidP="00455E78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5E78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455E7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21591</w:t>
      </w:r>
      <w:r w:rsidRPr="00455E7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5E78" w:rsidRPr="00455E78" w:rsidRDefault="00455E78" w:rsidP="00455E78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5E78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455E7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455E7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5E78" w:rsidRPr="00455E78" w:rsidRDefault="00455E78" w:rsidP="00455E78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5E78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455E7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AVI0XG</w:t>
      </w:r>
      <w:r w:rsidRPr="00455E7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5E78" w:rsidRPr="00455E78" w:rsidRDefault="00455E78" w:rsidP="00455E78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55E78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455E78" w:rsidRPr="00455E78" w:rsidRDefault="00455E78" w:rsidP="00455E78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455E78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455E78" w:rsidRPr="00455E78" w:rsidRDefault="00455E78" w:rsidP="00455E78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5E78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455E7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IT02033340874</w:t>
      </w:r>
      <w:r w:rsidRPr="00455E7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5E78" w:rsidRPr="00455E78" w:rsidRDefault="00455E78" w:rsidP="00455E78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5E78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455E7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02033340874</w:t>
      </w:r>
      <w:r w:rsidRPr="00455E7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5E78" w:rsidRPr="00455E78" w:rsidRDefault="00455E78" w:rsidP="00455E78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5E78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455E7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AUTOLINEE REGIONALI S.R.L.</w:t>
      </w:r>
      <w:r w:rsidRPr="00455E7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5E78" w:rsidRPr="00455E78" w:rsidRDefault="00455E78" w:rsidP="00455E78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5E78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455E7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455E78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455E78" w:rsidRPr="00455E78" w:rsidRDefault="00455E78" w:rsidP="00455E78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455E78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455E78" w:rsidRPr="00455E78" w:rsidRDefault="00455E78" w:rsidP="00455E78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5E78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455E7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ROMA</w:t>
      </w:r>
      <w:r w:rsidRPr="00455E7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5E78" w:rsidRPr="00455E78" w:rsidRDefault="00455E78" w:rsidP="00455E78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5E78">
        <w:rPr>
          <w:rFonts w:ascii="Arial" w:eastAsia="Times New Roman" w:hAnsi="Arial" w:cs="Arial"/>
          <w:sz w:val="24"/>
          <w:szCs w:val="24"/>
          <w:lang w:eastAsia="it-IT"/>
        </w:rPr>
        <w:t xml:space="preserve">Numero civico: </w:t>
      </w:r>
      <w:r w:rsidRPr="00455E7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91</w:t>
      </w:r>
      <w:r w:rsidRPr="00455E7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5E78" w:rsidRPr="00455E78" w:rsidRDefault="00455E78" w:rsidP="00455E78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5E78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455E7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455E7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5E78" w:rsidRPr="00455E78" w:rsidRDefault="00455E78" w:rsidP="00455E78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5E78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455E7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455E7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5E78" w:rsidRPr="00455E78" w:rsidRDefault="00455E78" w:rsidP="00455E78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5E78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455E7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455E7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5E78" w:rsidRPr="00455E78" w:rsidRDefault="00455E78" w:rsidP="00455E78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5E78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455E7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455E7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5E78" w:rsidRPr="00455E78" w:rsidRDefault="00455E78" w:rsidP="00455E78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455E78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455E78" w:rsidRPr="00455E78" w:rsidRDefault="00455E78" w:rsidP="00455E78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5E78">
        <w:rPr>
          <w:rFonts w:ascii="Arial" w:eastAsia="Times New Roman" w:hAnsi="Arial" w:cs="Arial"/>
          <w:sz w:val="24"/>
          <w:szCs w:val="24"/>
          <w:lang w:eastAsia="it-IT"/>
        </w:rPr>
        <w:t xml:space="preserve">Telefono: </w:t>
      </w:r>
      <w:r w:rsidRPr="00455E7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0933981894</w:t>
      </w:r>
      <w:r w:rsidRPr="00455E7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5E78" w:rsidRPr="00455E78" w:rsidRDefault="00455E78" w:rsidP="00455E78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5E78">
        <w:rPr>
          <w:rFonts w:ascii="Arial" w:eastAsia="Times New Roman" w:hAnsi="Arial" w:cs="Arial"/>
          <w:sz w:val="24"/>
          <w:szCs w:val="24"/>
          <w:lang w:eastAsia="it-IT"/>
        </w:rPr>
        <w:t xml:space="preserve">E-mail: </w:t>
      </w:r>
      <w:r w:rsidRPr="00455E7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amministrazioneviaggisimili@gmail.com</w:t>
      </w:r>
      <w:r w:rsidRPr="00455E7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5E78" w:rsidRPr="00455E78" w:rsidRDefault="00455E78" w:rsidP="00455E78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55E78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455E78" w:rsidRPr="00455E78" w:rsidRDefault="00455E78" w:rsidP="00455E78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455E78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455E78" w:rsidRPr="00455E78" w:rsidRDefault="00455E78" w:rsidP="00455E78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5E78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455E7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IT00259220879</w:t>
      </w:r>
      <w:r w:rsidRPr="00455E7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5E78" w:rsidRPr="00455E78" w:rsidRDefault="00455E78" w:rsidP="00455E78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5E78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455E7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 UFF.PUBBLICA ISTRUZIONE LIVELLO 1 POLITICHE EDUCATIVE</w:t>
      </w:r>
      <w:r w:rsidRPr="00455E7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5E78" w:rsidRPr="00455E78" w:rsidRDefault="00455E78" w:rsidP="00455E78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455E78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455E78" w:rsidRPr="00455E78" w:rsidRDefault="00455E78" w:rsidP="00455E78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5E78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455E7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VOLTA LIBERTINI,3</w:t>
      </w:r>
      <w:r w:rsidRPr="00455E7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5E78" w:rsidRPr="00455E78" w:rsidRDefault="00455E78" w:rsidP="00455E78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5E78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455E7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455E7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5E78" w:rsidRPr="00455E78" w:rsidRDefault="00455E78" w:rsidP="00455E78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5E78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455E7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455E7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5E78" w:rsidRPr="00455E78" w:rsidRDefault="00455E78" w:rsidP="00455E78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5E78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455E7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455E7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5E78" w:rsidRPr="00455E78" w:rsidRDefault="00455E78" w:rsidP="00455E78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5E78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455E7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455E7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5E78" w:rsidRPr="00455E78" w:rsidRDefault="00455E78" w:rsidP="00455E78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455E78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455E78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455E78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5" w:history="1">
        <w:r w:rsidRPr="00455E78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455E78" w:rsidRPr="00455E78" w:rsidRDefault="00455E78" w:rsidP="00455E7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455E78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455E78" w:rsidRPr="00455E78" w:rsidRDefault="00455E78" w:rsidP="00455E78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55E78">
        <w:rPr>
          <w:rFonts w:ascii="Arial" w:eastAsia="Times New Roman" w:hAnsi="Arial" w:cs="Arial"/>
          <w:b/>
          <w:bCs/>
          <w:sz w:val="38"/>
          <w:szCs w:val="38"/>
          <w:lang w:eastAsia="it-IT"/>
        </w:rPr>
        <w:lastRenderedPageBreak/>
        <w:t>Dati generali del documento</w:t>
      </w:r>
    </w:p>
    <w:p w:rsidR="00455E78" w:rsidRPr="00455E78" w:rsidRDefault="00455E78" w:rsidP="00455E78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5E78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455E7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455E78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455E78" w:rsidRPr="00455E78" w:rsidRDefault="00455E78" w:rsidP="00455E78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5E78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455E7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455E7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5E78" w:rsidRPr="00455E78" w:rsidRDefault="00455E78" w:rsidP="00455E78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5E78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455E7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2024-06-21</w:t>
      </w:r>
      <w:r w:rsidRPr="00455E78">
        <w:rPr>
          <w:rFonts w:ascii="Arial" w:eastAsia="Times New Roman" w:hAnsi="Arial" w:cs="Arial"/>
          <w:sz w:val="24"/>
          <w:szCs w:val="24"/>
          <w:lang w:eastAsia="it-IT"/>
        </w:rPr>
        <w:t xml:space="preserve"> (21 Giugno 2024) </w:t>
      </w:r>
    </w:p>
    <w:p w:rsidR="00455E78" w:rsidRPr="00455E78" w:rsidRDefault="00455E78" w:rsidP="00455E78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5E78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455E7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127</w:t>
      </w:r>
      <w:r w:rsidRPr="00455E7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5E78" w:rsidRPr="00455E78" w:rsidRDefault="00455E78" w:rsidP="00455E78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5E78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455E7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300.00</w:t>
      </w:r>
      <w:r w:rsidRPr="00455E7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5E78" w:rsidRPr="00455E78" w:rsidRDefault="00455E78" w:rsidP="00455E78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55E78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dell'ordine di acquisto</w:t>
      </w:r>
    </w:p>
    <w:p w:rsidR="00455E78" w:rsidRPr="00455E78" w:rsidRDefault="00455E78" w:rsidP="00455E78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5E78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ordine di acquisto: </w:t>
      </w:r>
      <w:r w:rsidRPr="00455E7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D.D. N.1285</w:t>
      </w:r>
      <w:r w:rsidRPr="00455E7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5E78" w:rsidRPr="00455E78" w:rsidRDefault="00455E78" w:rsidP="00455E78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5E78">
        <w:rPr>
          <w:rFonts w:ascii="Arial" w:eastAsia="Times New Roman" w:hAnsi="Arial" w:cs="Arial"/>
          <w:sz w:val="24"/>
          <w:szCs w:val="24"/>
          <w:lang w:eastAsia="it-IT"/>
        </w:rPr>
        <w:t xml:space="preserve">Data ordine di acquisto: </w:t>
      </w:r>
      <w:r w:rsidRPr="00455E7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2023-12-28</w:t>
      </w:r>
      <w:r w:rsidRPr="00455E78">
        <w:rPr>
          <w:rFonts w:ascii="Arial" w:eastAsia="Times New Roman" w:hAnsi="Arial" w:cs="Arial"/>
          <w:sz w:val="24"/>
          <w:szCs w:val="24"/>
          <w:lang w:eastAsia="it-IT"/>
        </w:rPr>
        <w:t xml:space="preserve"> (28 Dicembre 2023) </w:t>
      </w:r>
    </w:p>
    <w:p w:rsidR="00455E78" w:rsidRPr="00455E78" w:rsidRDefault="00455E78" w:rsidP="00455E78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55E78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455E78" w:rsidRPr="00455E78" w:rsidRDefault="00455E78" w:rsidP="00455E78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455E78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455E78" w:rsidRPr="00455E78" w:rsidRDefault="00455E78" w:rsidP="00455E78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5E78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455E7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SERVIZIO NOLEGGIO PULLMAN PER VISITA D'ISTRUZIONE ALUNNI</w:t>
      </w:r>
      <w:r w:rsidRPr="00455E7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5E78" w:rsidRPr="00455E78" w:rsidRDefault="00455E78" w:rsidP="00455E78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5E78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455E7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455E7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5E78" w:rsidRPr="00455E78" w:rsidRDefault="00455E78" w:rsidP="00455E78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5E78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455E7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Numero</w:t>
      </w:r>
      <w:r w:rsidRPr="00455E7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5E78" w:rsidRPr="00455E78" w:rsidRDefault="00455E78" w:rsidP="00455E78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5E78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455E7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272.73000003</w:t>
      </w:r>
      <w:r w:rsidRPr="00455E7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5E78" w:rsidRPr="00455E78" w:rsidRDefault="00455E78" w:rsidP="00455E78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5E78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455E7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272.73</w:t>
      </w:r>
      <w:r w:rsidRPr="00455E7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5E78" w:rsidRPr="00455E78" w:rsidRDefault="00455E78" w:rsidP="00455E78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5E78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455E7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10.00</w:t>
      </w:r>
      <w:r w:rsidRPr="00455E7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5E78" w:rsidRPr="00455E78" w:rsidRDefault="00455E78" w:rsidP="00455E78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55E78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455E78" w:rsidRPr="00455E78" w:rsidRDefault="00455E78" w:rsidP="00455E78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5E78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455E7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10.00</w:t>
      </w:r>
      <w:r w:rsidRPr="00455E7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5E78" w:rsidRPr="00455E78" w:rsidRDefault="00455E78" w:rsidP="00455E78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5E78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455E7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272.73</w:t>
      </w:r>
      <w:r w:rsidRPr="00455E7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5E78" w:rsidRPr="00455E78" w:rsidRDefault="00455E78" w:rsidP="00455E78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5E78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455E7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27.27</w:t>
      </w:r>
      <w:r w:rsidRPr="00455E7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5E78" w:rsidRPr="00455E78" w:rsidRDefault="00455E78" w:rsidP="00455E78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5E78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455E7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455E78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455E78" w:rsidRPr="00455E78" w:rsidRDefault="00455E78" w:rsidP="00455E78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5E78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r w:rsidRPr="00455E7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IVA AL 10% - Split </w:t>
      </w:r>
      <w:proofErr w:type="spellStart"/>
      <w:r w:rsidRPr="00455E7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Payment</w:t>
      </w:r>
      <w:proofErr w:type="spellEnd"/>
      <w:r w:rsidRPr="00455E7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5E78" w:rsidRPr="00455E78" w:rsidRDefault="00455E78" w:rsidP="00455E78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55E78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455E78" w:rsidRPr="00455E78" w:rsidRDefault="00455E78" w:rsidP="00455E78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5E78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455E7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455E78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455E78" w:rsidRPr="00455E78" w:rsidRDefault="00455E78" w:rsidP="00455E78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455E78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455E78" w:rsidRPr="00455E78" w:rsidRDefault="00455E78" w:rsidP="00455E78">
      <w:pPr>
        <w:numPr>
          <w:ilvl w:val="1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5E78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455E7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455E78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455E78" w:rsidRPr="00455E78" w:rsidRDefault="00455E78" w:rsidP="00455E78">
      <w:pPr>
        <w:numPr>
          <w:ilvl w:val="1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5E78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455E7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2024-07-21</w:t>
      </w:r>
      <w:r w:rsidRPr="00455E78">
        <w:rPr>
          <w:rFonts w:ascii="Arial" w:eastAsia="Times New Roman" w:hAnsi="Arial" w:cs="Arial"/>
          <w:sz w:val="24"/>
          <w:szCs w:val="24"/>
          <w:lang w:eastAsia="it-IT"/>
        </w:rPr>
        <w:t xml:space="preserve"> (21 Luglio 2024) </w:t>
      </w:r>
    </w:p>
    <w:p w:rsidR="00455E78" w:rsidRPr="00455E78" w:rsidRDefault="00455E78" w:rsidP="00455E78">
      <w:pPr>
        <w:numPr>
          <w:ilvl w:val="1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5E78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455E7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272.73</w:t>
      </w:r>
      <w:r w:rsidRPr="00455E7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5E78" w:rsidRPr="00455E78" w:rsidRDefault="00455E78" w:rsidP="00455E78">
      <w:pPr>
        <w:numPr>
          <w:ilvl w:val="1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5E78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455E7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INTESA SANPAOLO SPA</w:t>
      </w:r>
      <w:r w:rsidRPr="00455E7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5E78" w:rsidRPr="00455E78" w:rsidRDefault="00455E78" w:rsidP="00455E78">
      <w:pPr>
        <w:numPr>
          <w:ilvl w:val="1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5E78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455E7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IT96L0306983916000005191614</w:t>
      </w:r>
      <w:r w:rsidRPr="00455E7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5E78" w:rsidRPr="00455E78" w:rsidRDefault="00455E78" w:rsidP="00455E78">
      <w:pPr>
        <w:numPr>
          <w:ilvl w:val="1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5E78">
        <w:rPr>
          <w:rFonts w:ascii="Arial" w:eastAsia="Times New Roman" w:hAnsi="Arial" w:cs="Arial"/>
          <w:sz w:val="24"/>
          <w:szCs w:val="24"/>
          <w:lang w:eastAsia="it-IT"/>
        </w:rPr>
        <w:t xml:space="preserve">Codice ABI: </w:t>
      </w:r>
      <w:r w:rsidRPr="00455E7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03069</w:t>
      </w:r>
      <w:r w:rsidRPr="00455E7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5E78" w:rsidRPr="00455E78" w:rsidRDefault="00455E78" w:rsidP="00455E78">
      <w:pPr>
        <w:numPr>
          <w:ilvl w:val="1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5E78">
        <w:rPr>
          <w:rFonts w:ascii="Arial" w:eastAsia="Times New Roman" w:hAnsi="Arial" w:cs="Arial"/>
          <w:sz w:val="24"/>
          <w:szCs w:val="24"/>
          <w:lang w:eastAsia="it-IT"/>
        </w:rPr>
        <w:t xml:space="preserve">Codice CAB: </w:t>
      </w:r>
      <w:r w:rsidRPr="00455E7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83916</w:t>
      </w:r>
      <w:r w:rsidRPr="00455E7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5E78" w:rsidRPr="00455E78" w:rsidRDefault="00455E78" w:rsidP="00455E78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455E78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455E78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455E78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6" w:history="1">
        <w:r w:rsidRPr="00455E78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8860AB" w:rsidRDefault="008860AB">
      <w:bookmarkStart w:id="0" w:name="_GoBack"/>
      <w:bookmarkEnd w:id="0"/>
    </w:p>
    <w:sectPr w:rsidR="008860A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C65B9B"/>
    <w:multiLevelType w:val="multilevel"/>
    <w:tmpl w:val="0C7C5D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3B312C7"/>
    <w:multiLevelType w:val="multilevel"/>
    <w:tmpl w:val="2A0464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C6951D4"/>
    <w:multiLevelType w:val="multilevel"/>
    <w:tmpl w:val="E4A66B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31D623D"/>
    <w:multiLevelType w:val="multilevel"/>
    <w:tmpl w:val="10C6CF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6207D88"/>
    <w:multiLevelType w:val="multilevel"/>
    <w:tmpl w:val="33BAF2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98B059B"/>
    <w:multiLevelType w:val="multilevel"/>
    <w:tmpl w:val="7C4027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31705190"/>
    <w:multiLevelType w:val="multilevel"/>
    <w:tmpl w:val="8A4291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35874649"/>
    <w:multiLevelType w:val="multilevel"/>
    <w:tmpl w:val="31CA6B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685E34AE"/>
    <w:multiLevelType w:val="multilevel"/>
    <w:tmpl w:val="5DB8D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7655658F"/>
    <w:multiLevelType w:val="multilevel"/>
    <w:tmpl w:val="F2D2EA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7EBB18AF"/>
    <w:multiLevelType w:val="multilevel"/>
    <w:tmpl w:val="7012EA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5"/>
  </w:num>
  <w:num w:numId="5">
    <w:abstractNumId w:val="6"/>
  </w:num>
  <w:num w:numId="6">
    <w:abstractNumId w:val="9"/>
  </w:num>
  <w:num w:numId="7">
    <w:abstractNumId w:val="3"/>
  </w:num>
  <w:num w:numId="8">
    <w:abstractNumId w:val="4"/>
  </w:num>
  <w:num w:numId="9">
    <w:abstractNumId w:val="7"/>
  </w:num>
  <w:num w:numId="10">
    <w:abstractNumId w:val="8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5E78"/>
    <w:rsid w:val="00455E78"/>
    <w:rsid w:val="008860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22BBD16-A448-437D-B5ED-2ACB52B033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9782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3947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4217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9544018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1710218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43684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198248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6675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5418256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9810320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937979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91677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850024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52404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49921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508606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87204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atturapa.gov.it" TargetMode="External"/><Relationship Id="rId5" Type="http://schemas.openxmlformats.org/officeDocument/2006/relationships/hyperlink" Target="http://www.fatturapa.gov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338</Words>
  <Characters>1933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comune</dc:creator>
  <cp:keywords/>
  <dc:description/>
  <cp:lastModifiedBy>comune</cp:lastModifiedBy>
  <cp:revision>1</cp:revision>
  <dcterms:created xsi:type="dcterms:W3CDTF">2024-09-02T09:01:00Z</dcterms:created>
  <dcterms:modified xsi:type="dcterms:W3CDTF">2024-09-02T09:02:00Z</dcterms:modified>
</cp:coreProperties>
</file>